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9A7A" w14:textId="70DE3888" w:rsidR="00C36212" w:rsidRPr="00C36212" w:rsidRDefault="00C36212" w:rsidP="00C36212">
      <w:r>
        <w:t>P</w:t>
      </w:r>
      <w:r w:rsidRPr="00C36212">
        <w:t>AUTA DA REUNIÃO DAS COMISSÕES PERMANENTES</w:t>
      </w:r>
      <w:r>
        <w:t xml:space="preserve"> Nº 10</w:t>
      </w:r>
      <w:r w:rsidRPr="00C36212">
        <w:br/>
        <w:t>25/05/2026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033"/>
        <w:gridCol w:w="5111"/>
      </w:tblGrid>
      <w:tr w:rsidR="00C36212" w:rsidRPr="00C36212" w14:paraId="10825D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9121B9" w14:textId="77777777" w:rsidR="00C36212" w:rsidRPr="00C36212" w:rsidRDefault="00C36212" w:rsidP="00C36212">
            <w:pPr>
              <w:rPr>
                <w:b/>
                <w:bCs/>
              </w:rPr>
            </w:pPr>
            <w:r w:rsidRPr="00C36212">
              <w:rPr>
                <w:b/>
                <w:bCs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53C78328" w14:textId="77777777" w:rsidR="00C36212" w:rsidRPr="00C36212" w:rsidRDefault="00C36212" w:rsidP="00C36212">
            <w:pPr>
              <w:rPr>
                <w:b/>
                <w:bCs/>
              </w:rPr>
            </w:pPr>
            <w:r w:rsidRPr="00C36212">
              <w:rPr>
                <w:b/>
                <w:bCs/>
              </w:rPr>
              <w:t>Matéria</w:t>
            </w:r>
          </w:p>
        </w:tc>
        <w:tc>
          <w:tcPr>
            <w:tcW w:w="0" w:type="auto"/>
            <w:vAlign w:val="center"/>
            <w:hideMark/>
          </w:tcPr>
          <w:p w14:paraId="27FF8447" w14:textId="77777777" w:rsidR="00C36212" w:rsidRPr="00C36212" w:rsidRDefault="00C36212" w:rsidP="00C36212">
            <w:pPr>
              <w:rPr>
                <w:b/>
                <w:bCs/>
              </w:rPr>
            </w:pPr>
            <w:r w:rsidRPr="00C36212">
              <w:rPr>
                <w:b/>
                <w:bCs/>
              </w:rPr>
              <w:t>Ementa / Situação de Pauta / Observação</w:t>
            </w:r>
          </w:p>
        </w:tc>
      </w:tr>
      <w:tr w:rsidR="00C36212" w:rsidRPr="00C36212" w14:paraId="33A79E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A88F5" w14:textId="77777777" w:rsidR="00C36212" w:rsidRPr="00C36212" w:rsidRDefault="00C36212" w:rsidP="00C36212">
            <w:r w:rsidRPr="00C36212">
              <w:t>1</w:t>
            </w:r>
          </w:p>
        </w:tc>
        <w:tc>
          <w:tcPr>
            <w:tcW w:w="0" w:type="auto"/>
            <w:vAlign w:val="center"/>
            <w:hideMark/>
          </w:tcPr>
          <w:p w14:paraId="04A50908" w14:textId="77777777" w:rsidR="00C36212" w:rsidRPr="00C36212" w:rsidRDefault="00C36212" w:rsidP="00C36212">
            <w:r w:rsidRPr="00C36212">
              <w:t>Projeto de Lei Ordinária – Executivo nº 40 de 2026 Processo: 40/2026 Autor: Ricardo Antonio Ortiña – Prefeito Protocolo: 72 Turno: Votação Única em Regime de Urgência</w:t>
            </w:r>
          </w:p>
        </w:tc>
        <w:tc>
          <w:tcPr>
            <w:tcW w:w="0" w:type="auto"/>
            <w:vAlign w:val="center"/>
            <w:hideMark/>
          </w:tcPr>
          <w:p w14:paraId="4A582C48" w14:textId="77777777" w:rsidR="00C36212" w:rsidRPr="00C36212" w:rsidRDefault="00C36212" w:rsidP="00C36212">
            <w:r w:rsidRPr="00C36212">
              <w:t>Autoriza o Poder Executivo Municipal a doar, com encargos, imóvel de seu patrimônio à Associação Agrovida de Desenvolvimento Econômico, Ecológica e Cultural.</w:t>
            </w:r>
          </w:p>
        </w:tc>
      </w:tr>
      <w:tr w:rsidR="00C36212" w:rsidRPr="00C36212" w14:paraId="343F3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0ED82" w14:textId="77777777" w:rsidR="00C36212" w:rsidRPr="00C36212" w:rsidRDefault="00C36212" w:rsidP="00C36212">
            <w:r w:rsidRPr="00C36212">
              <w:t>2</w:t>
            </w:r>
          </w:p>
        </w:tc>
        <w:tc>
          <w:tcPr>
            <w:tcW w:w="0" w:type="auto"/>
            <w:vAlign w:val="center"/>
            <w:hideMark/>
          </w:tcPr>
          <w:p w14:paraId="2D2466F3" w14:textId="77777777" w:rsidR="00C36212" w:rsidRPr="00C36212" w:rsidRDefault="00C36212" w:rsidP="00C36212">
            <w:r w:rsidRPr="00C36212">
              <w:t>Projeto de Lei Ordinária – Executivo nº 41 de 2026 Processo: 41/2026 Autor: Ricardo Antonio Ortiña – Prefeito Protocolo: 81 Turno: Votação Única em Regime de Urgência</w:t>
            </w:r>
          </w:p>
        </w:tc>
        <w:tc>
          <w:tcPr>
            <w:tcW w:w="0" w:type="auto"/>
            <w:vAlign w:val="center"/>
            <w:hideMark/>
          </w:tcPr>
          <w:p w14:paraId="688E4022" w14:textId="77777777" w:rsidR="00C36212" w:rsidRPr="00C36212" w:rsidRDefault="00C36212" w:rsidP="00C36212">
            <w:r w:rsidRPr="00C36212">
              <w:t>Autoriza o Poder Executivo Municipal a proceder à desapropriação amigável de imóvel urbano, homologa o valor indenizatório, autoriza a abertura de crédito adicional especial e dá outras providências.</w:t>
            </w:r>
          </w:p>
        </w:tc>
      </w:tr>
      <w:tr w:rsidR="00C36212" w:rsidRPr="00C36212" w14:paraId="3BF149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1E6AB" w14:textId="77777777" w:rsidR="00C36212" w:rsidRPr="00C36212" w:rsidRDefault="00C36212" w:rsidP="00C36212">
            <w:r w:rsidRPr="00C36212">
              <w:t>3</w:t>
            </w:r>
          </w:p>
        </w:tc>
        <w:tc>
          <w:tcPr>
            <w:tcW w:w="0" w:type="auto"/>
            <w:vAlign w:val="center"/>
            <w:hideMark/>
          </w:tcPr>
          <w:p w14:paraId="104B1586" w14:textId="77777777" w:rsidR="00C36212" w:rsidRPr="00C36212" w:rsidRDefault="00C36212" w:rsidP="00C36212">
            <w:r w:rsidRPr="00C36212">
              <w:t>Projeto de Lei Ordinária – Executivo nº 42 de 2026 Processo: 42/2026 Autor: Ricardo Antonio Ortiña – Prefeito Protocolo: 82 Turno: Votação Única em Regime de Urgência</w:t>
            </w:r>
          </w:p>
        </w:tc>
        <w:tc>
          <w:tcPr>
            <w:tcW w:w="0" w:type="auto"/>
            <w:vAlign w:val="center"/>
            <w:hideMark/>
          </w:tcPr>
          <w:p w14:paraId="2B8582A2" w14:textId="77777777" w:rsidR="00C36212" w:rsidRPr="00C36212" w:rsidRDefault="00C36212" w:rsidP="00C36212">
            <w:r w:rsidRPr="00C36212">
              <w:t>Homologa a desapropriação amigável de parte do imóvel da matrícula nº 23.311 do Cartório de Registro de Imóveis da Comarca de Santo Antônio do Sudoeste/PR.</w:t>
            </w:r>
          </w:p>
        </w:tc>
      </w:tr>
      <w:tr w:rsidR="00C36212" w:rsidRPr="00C36212" w14:paraId="6A188B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3481B" w14:textId="77777777" w:rsidR="00C36212" w:rsidRPr="00C36212" w:rsidRDefault="00C36212" w:rsidP="00C36212">
            <w:r w:rsidRPr="00C36212">
              <w:t>4</w:t>
            </w:r>
          </w:p>
        </w:tc>
        <w:tc>
          <w:tcPr>
            <w:tcW w:w="0" w:type="auto"/>
            <w:vAlign w:val="center"/>
            <w:hideMark/>
          </w:tcPr>
          <w:p w14:paraId="57420E52" w14:textId="77777777" w:rsidR="00C36212" w:rsidRPr="00C36212" w:rsidRDefault="00C36212" w:rsidP="00C36212">
            <w:r w:rsidRPr="00C36212">
              <w:t>Projeto de Lei Ordinária – Legislativo nº 18 de 2026 Processo: PLL18/2026 Autor: Valdir Antônio Carvalho Turno: 1ª Votação</w:t>
            </w:r>
          </w:p>
        </w:tc>
        <w:tc>
          <w:tcPr>
            <w:tcW w:w="0" w:type="auto"/>
            <w:vAlign w:val="center"/>
            <w:hideMark/>
          </w:tcPr>
          <w:p w14:paraId="1C2C49D1" w14:textId="77777777" w:rsidR="00C36212" w:rsidRPr="00C36212" w:rsidRDefault="00C36212" w:rsidP="00C36212">
            <w:r w:rsidRPr="00C36212">
              <w:t>Dispõe sobre a instalação de semáforo no cruzamento da Avenida Brasil com a Rua Arthur Januário Angonesi, no Município de Santo Antônio do Sudoeste/PR, e dá outras providências.</w:t>
            </w:r>
          </w:p>
        </w:tc>
      </w:tr>
      <w:tr w:rsidR="00C36212" w:rsidRPr="00C36212" w14:paraId="0F55FE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201AB" w14:textId="77777777" w:rsidR="00C36212" w:rsidRPr="00C36212" w:rsidRDefault="00C36212" w:rsidP="00C36212">
            <w:r w:rsidRPr="00C36212">
              <w:t>5</w:t>
            </w:r>
          </w:p>
        </w:tc>
        <w:tc>
          <w:tcPr>
            <w:tcW w:w="0" w:type="auto"/>
            <w:vAlign w:val="center"/>
            <w:hideMark/>
          </w:tcPr>
          <w:p w14:paraId="4426CF8B" w14:textId="77777777" w:rsidR="00C36212" w:rsidRPr="00C36212" w:rsidRDefault="00C36212" w:rsidP="00C36212">
            <w:r w:rsidRPr="00C36212">
              <w:t>Projeto de Lei Ordinária – Legislativo nº 19 de 2026 Processo: PLL19/2026 Autor: Claudio Alain Guterres do Carmo Protocolo: 74 Turno: 1ª Votação</w:t>
            </w:r>
          </w:p>
        </w:tc>
        <w:tc>
          <w:tcPr>
            <w:tcW w:w="0" w:type="auto"/>
            <w:vAlign w:val="center"/>
            <w:hideMark/>
          </w:tcPr>
          <w:p w14:paraId="1FF4D9D8" w14:textId="77777777" w:rsidR="00C36212" w:rsidRPr="00C36212" w:rsidRDefault="00C36212" w:rsidP="00C36212">
            <w:r w:rsidRPr="00C36212">
              <w:t xml:space="preserve">Dispõe sobre a prevenção e o combate ao assédio moral e sexual no âmbito do Poder Executivo Municipal e do Poder Legislativo Municipal de Santo Antônio do Sudoeste, estabelecendo mecanismos voltados à promoção da dignidade, do respeito e da </w:t>
            </w:r>
            <w:r w:rsidRPr="00C36212">
              <w:lastRenderedPageBreak/>
              <w:t>integridade nas relações de trabalho na Administração Pública Municipal.</w:t>
            </w:r>
          </w:p>
        </w:tc>
      </w:tr>
    </w:tbl>
    <w:p w14:paraId="711E9A54" w14:textId="77777777" w:rsidR="00C36212" w:rsidRPr="00C36212" w:rsidRDefault="00C36212" w:rsidP="00C36212">
      <w:r w:rsidRPr="00C36212">
        <w:lastRenderedPageBreak/>
        <w:t>Santo Antônio do Sudoeste/PR, 25 de maio de 2026.</w:t>
      </w:r>
    </w:p>
    <w:p w14:paraId="50486FF9" w14:textId="77777777" w:rsidR="00C36212" w:rsidRDefault="00C36212"/>
    <w:p w14:paraId="7561BD91" w14:textId="77777777" w:rsidR="00C36212" w:rsidRDefault="00C36212"/>
    <w:p w14:paraId="6FDA4CA8" w14:textId="40EE3E78" w:rsidR="00C36212" w:rsidRDefault="00C36212">
      <w:r>
        <w:t>Claudio Alain do Carmo</w:t>
      </w:r>
    </w:p>
    <w:sectPr w:rsidR="00C36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12"/>
    <w:rsid w:val="005F0651"/>
    <w:rsid w:val="00C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E73B"/>
  <w15:chartTrackingRefBased/>
  <w15:docId w15:val="{099B1895-5D5A-4E47-BE18-4ED05CD6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6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6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6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6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6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6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6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6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6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6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6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6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62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62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62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62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62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62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6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6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6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6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6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62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62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62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6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62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6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2026-05-22T13:48:00Z</dcterms:created>
  <dcterms:modified xsi:type="dcterms:W3CDTF">2026-05-22T13:48:00Z</dcterms:modified>
</cp:coreProperties>
</file>