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67B7" w14:textId="744E91C5" w:rsidR="00A93552" w:rsidRPr="00A93552" w:rsidRDefault="00A93552" w:rsidP="00D96A6A">
      <w:pPr>
        <w:spacing w:line="360" w:lineRule="auto"/>
        <w:jc w:val="both"/>
        <w:rPr>
          <w:sz w:val="24"/>
          <w:szCs w:val="24"/>
        </w:rPr>
      </w:pPr>
      <w:r w:rsidRPr="00A93552">
        <w:rPr>
          <w:b/>
          <w:bCs/>
          <w:sz w:val="24"/>
          <w:szCs w:val="24"/>
        </w:rPr>
        <w:t xml:space="preserve">Ata n° 01/2025 – COMISSÃO DE </w:t>
      </w:r>
      <w:r w:rsidR="00F320A0">
        <w:rPr>
          <w:b/>
          <w:bCs/>
          <w:sz w:val="24"/>
          <w:szCs w:val="24"/>
        </w:rPr>
        <w:t xml:space="preserve">FINANÇAS E ORÇAMENTO </w:t>
      </w:r>
    </w:p>
    <w:p w14:paraId="003DA93B" w14:textId="5F439FD3" w:rsidR="00A93552" w:rsidRPr="00A93552" w:rsidRDefault="00A93552" w:rsidP="00D96A6A">
      <w:pPr>
        <w:spacing w:line="360" w:lineRule="auto"/>
        <w:jc w:val="both"/>
        <w:rPr>
          <w:sz w:val="24"/>
          <w:szCs w:val="24"/>
        </w:rPr>
      </w:pPr>
      <w:r w:rsidRPr="00A93552">
        <w:rPr>
          <w:sz w:val="24"/>
          <w:szCs w:val="24"/>
        </w:rPr>
        <w:t>Aos q</w:t>
      </w:r>
      <w:r w:rsidR="004C3165">
        <w:rPr>
          <w:sz w:val="24"/>
          <w:szCs w:val="24"/>
        </w:rPr>
        <w:t>uatorze</w:t>
      </w:r>
      <w:r w:rsidRPr="00A93552">
        <w:rPr>
          <w:sz w:val="24"/>
          <w:szCs w:val="24"/>
        </w:rPr>
        <w:t xml:space="preserve"> dias do mês de janeiro de dois mil e vinte e cinco, reuniram-se no plenário Laurindo Flávio Scopel, os vereadores membros da Comissão, </w:t>
      </w:r>
      <w:r w:rsidR="004C3165">
        <w:rPr>
          <w:sz w:val="24"/>
          <w:szCs w:val="24"/>
        </w:rPr>
        <w:t xml:space="preserve">Micheli Alves de Lima, Claudio Alain Guterres do Carmo e </w:t>
      </w:r>
      <w:proofErr w:type="spellStart"/>
      <w:r w:rsidR="004C3165">
        <w:rPr>
          <w:sz w:val="24"/>
          <w:szCs w:val="24"/>
        </w:rPr>
        <w:t>Clairton</w:t>
      </w:r>
      <w:proofErr w:type="spellEnd"/>
      <w:r w:rsidR="004C3165">
        <w:rPr>
          <w:sz w:val="24"/>
          <w:szCs w:val="24"/>
        </w:rPr>
        <w:t xml:space="preserve"> Cauduro</w:t>
      </w:r>
      <w:r w:rsidRPr="00A93552">
        <w:rPr>
          <w:sz w:val="24"/>
          <w:szCs w:val="24"/>
        </w:rPr>
        <w:t xml:space="preserve">. </w:t>
      </w:r>
      <w:r w:rsidR="004C3165">
        <w:rPr>
          <w:sz w:val="24"/>
          <w:szCs w:val="24"/>
        </w:rPr>
        <w:t xml:space="preserve">A vereadora Micheli Alves de Lima, conduziu os trabalhos, solicitando a leitura da Sumula de cada projeto individualmente, bem como solicitando ao </w:t>
      </w:r>
      <w:proofErr w:type="spellStart"/>
      <w:r w:rsidR="004C3165">
        <w:rPr>
          <w:sz w:val="24"/>
          <w:szCs w:val="24"/>
        </w:rPr>
        <w:t>veraador</w:t>
      </w:r>
      <w:proofErr w:type="spellEnd"/>
      <w:r w:rsidR="004C3165">
        <w:rPr>
          <w:sz w:val="24"/>
          <w:szCs w:val="24"/>
        </w:rPr>
        <w:t xml:space="preserve"> relator Claudio Alain Guterres do Carmo a emissão dos pareceres</w:t>
      </w:r>
      <w:r w:rsidR="00936229">
        <w:rPr>
          <w:sz w:val="24"/>
          <w:szCs w:val="24"/>
        </w:rPr>
        <w:t xml:space="preserve">, sendo emitido e transmitido nas redes sociais </w:t>
      </w:r>
      <w:hyperlink r:id="rId4" w:history="1">
        <w:r w:rsidR="00936229" w:rsidRPr="003F3E1D">
          <w:rPr>
            <w:rStyle w:val="Hyperlink"/>
            <w:sz w:val="24"/>
            <w:szCs w:val="24"/>
          </w:rPr>
          <w:t>https://youtube.com/live/EotqV2zfXyc</w:t>
        </w:r>
      </w:hyperlink>
      <w:r w:rsidR="00936229">
        <w:rPr>
          <w:sz w:val="24"/>
          <w:szCs w:val="24"/>
        </w:rPr>
        <w:t xml:space="preserve"> , sendo analisados e aprovados </w:t>
      </w:r>
      <w:r w:rsidR="005C315D">
        <w:rPr>
          <w:rFonts w:ascii="Arial" w:hAnsi="Arial" w:cs="Arial"/>
          <w:sz w:val="24"/>
          <w:szCs w:val="24"/>
        </w:rPr>
        <w:t xml:space="preserve">PLE 01/2025,02/2025,03/2025,04/2025 e 05/2025, posteriormente passou-se a análise dos projetos do Legislativo PL 01/2025, 02/2025 e 03/2025. </w:t>
      </w:r>
      <w:r w:rsidRPr="00A93552">
        <w:rPr>
          <w:sz w:val="24"/>
          <w:szCs w:val="24"/>
        </w:rPr>
        <w:t>Nada mais a ser tratado, foi encerrado a presente reunião.</w:t>
      </w:r>
    </w:p>
    <w:p w14:paraId="5891F66D" w14:textId="77777777" w:rsidR="00A93552" w:rsidRPr="00A93552" w:rsidRDefault="00A93552" w:rsidP="00A93552">
      <w:pPr>
        <w:jc w:val="both"/>
        <w:rPr>
          <w:sz w:val="24"/>
          <w:szCs w:val="24"/>
        </w:rPr>
      </w:pPr>
    </w:p>
    <w:p w14:paraId="72A7A410" w14:textId="1789C2DC" w:rsidR="00A93552" w:rsidRPr="00A93552" w:rsidRDefault="005C315D" w:rsidP="00A935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MICHELI ALVES DE LIMA             </w:t>
      </w:r>
      <w:r w:rsidR="00846768">
        <w:rPr>
          <w:b/>
          <w:bCs/>
          <w:sz w:val="24"/>
          <w:szCs w:val="24"/>
        </w:rPr>
        <w:t xml:space="preserve"> </w:t>
      </w:r>
      <w:r w:rsidR="001D3F83" w:rsidRPr="00A93552">
        <w:rPr>
          <w:b/>
          <w:bCs/>
          <w:sz w:val="24"/>
          <w:szCs w:val="24"/>
        </w:rPr>
        <w:t xml:space="preserve">      </w:t>
      </w:r>
      <w:r w:rsidR="00BF6814">
        <w:rPr>
          <w:b/>
          <w:bCs/>
          <w:sz w:val="24"/>
          <w:szCs w:val="24"/>
        </w:rPr>
        <w:t>CLAUDIO ALAIN GUTERRES DO CARMO</w:t>
      </w:r>
    </w:p>
    <w:p w14:paraId="244DFAB1" w14:textId="1769115A" w:rsidR="00A93552" w:rsidRPr="00A93552" w:rsidRDefault="00A93552" w:rsidP="00A93552">
      <w:pPr>
        <w:jc w:val="both"/>
        <w:rPr>
          <w:b/>
          <w:bCs/>
          <w:sz w:val="24"/>
          <w:szCs w:val="24"/>
        </w:rPr>
      </w:pPr>
      <w:r w:rsidRPr="00A93552">
        <w:rPr>
          <w:b/>
          <w:bCs/>
          <w:sz w:val="24"/>
          <w:szCs w:val="24"/>
        </w:rPr>
        <w:t xml:space="preserve">Presidente                                                           </w:t>
      </w:r>
      <w:r w:rsidR="001D3F83">
        <w:rPr>
          <w:b/>
          <w:bCs/>
          <w:sz w:val="24"/>
          <w:szCs w:val="24"/>
        </w:rPr>
        <w:t xml:space="preserve"> </w:t>
      </w:r>
      <w:r w:rsidRPr="00A93552">
        <w:rPr>
          <w:b/>
          <w:bCs/>
          <w:sz w:val="24"/>
          <w:szCs w:val="24"/>
        </w:rPr>
        <w:t xml:space="preserve"> Relator</w:t>
      </w:r>
    </w:p>
    <w:p w14:paraId="5E971BF6" w14:textId="77777777" w:rsidR="00A93552" w:rsidRPr="00A93552" w:rsidRDefault="00A93552" w:rsidP="00A93552">
      <w:pPr>
        <w:jc w:val="both"/>
        <w:rPr>
          <w:b/>
          <w:bCs/>
          <w:sz w:val="24"/>
          <w:szCs w:val="24"/>
        </w:rPr>
      </w:pPr>
    </w:p>
    <w:p w14:paraId="66188707" w14:textId="13357CE9" w:rsidR="00A93552" w:rsidRPr="00A93552" w:rsidRDefault="00FA2B47" w:rsidP="00A935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ELIZ MARIA GRADASCHI SCALON</w:t>
      </w:r>
    </w:p>
    <w:p w14:paraId="56010F81" w14:textId="6A2CC309" w:rsidR="00A93552" w:rsidRPr="00A93552" w:rsidRDefault="00A93552" w:rsidP="00A93552">
      <w:pPr>
        <w:jc w:val="both"/>
        <w:rPr>
          <w:b/>
          <w:bCs/>
          <w:sz w:val="24"/>
          <w:szCs w:val="24"/>
        </w:rPr>
      </w:pPr>
      <w:r w:rsidRPr="00A93552">
        <w:rPr>
          <w:b/>
          <w:bCs/>
          <w:sz w:val="24"/>
          <w:szCs w:val="24"/>
        </w:rPr>
        <w:t>Secretári</w:t>
      </w:r>
      <w:r w:rsidR="00FA2B47">
        <w:rPr>
          <w:b/>
          <w:bCs/>
          <w:sz w:val="24"/>
          <w:szCs w:val="24"/>
        </w:rPr>
        <w:t>a</w:t>
      </w:r>
    </w:p>
    <w:p w14:paraId="01BC9A4A" w14:textId="77777777" w:rsidR="00A93552" w:rsidRPr="00A93552" w:rsidRDefault="00A93552" w:rsidP="00A93552">
      <w:pPr>
        <w:jc w:val="both"/>
        <w:rPr>
          <w:b/>
          <w:bCs/>
          <w:sz w:val="24"/>
          <w:szCs w:val="24"/>
        </w:rPr>
      </w:pPr>
    </w:p>
    <w:p w14:paraId="3B77B4DE" w14:textId="77777777" w:rsidR="00A93552" w:rsidRPr="00A93552" w:rsidRDefault="00A93552" w:rsidP="00A93552">
      <w:pPr>
        <w:jc w:val="both"/>
        <w:rPr>
          <w:b/>
          <w:bCs/>
          <w:sz w:val="24"/>
          <w:szCs w:val="24"/>
        </w:rPr>
      </w:pPr>
    </w:p>
    <w:p w14:paraId="7A627407" w14:textId="77777777" w:rsidR="00A93552" w:rsidRPr="00A93552" w:rsidRDefault="00A93552" w:rsidP="00A93552">
      <w:pPr>
        <w:jc w:val="both"/>
        <w:rPr>
          <w:sz w:val="24"/>
          <w:szCs w:val="24"/>
        </w:rPr>
      </w:pPr>
    </w:p>
    <w:p w14:paraId="2E0A170C" w14:textId="77777777" w:rsidR="00A93552" w:rsidRPr="00A93552" w:rsidRDefault="00A93552" w:rsidP="00A93552">
      <w:pPr>
        <w:jc w:val="both"/>
        <w:rPr>
          <w:sz w:val="24"/>
          <w:szCs w:val="24"/>
        </w:rPr>
      </w:pPr>
    </w:p>
    <w:p w14:paraId="5422ED6B" w14:textId="77777777" w:rsidR="00A93552" w:rsidRPr="00A93552" w:rsidRDefault="00A93552" w:rsidP="00A93552">
      <w:pPr>
        <w:jc w:val="both"/>
        <w:rPr>
          <w:sz w:val="24"/>
          <w:szCs w:val="24"/>
        </w:rPr>
      </w:pPr>
      <w:r w:rsidRPr="00A93552">
        <w:rPr>
          <w:sz w:val="24"/>
          <w:szCs w:val="24"/>
        </w:rPr>
        <w:t xml:space="preserve"> </w:t>
      </w:r>
    </w:p>
    <w:p w14:paraId="5AFAF557" w14:textId="77777777" w:rsidR="00A93552" w:rsidRPr="00A93552" w:rsidRDefault="00A93552" w:rsidP="00A93552">
      <w:pPr>
        <w:jc w:val="both"/>
        <w:rPr>
          <w:sz w:val="24"/>
          <w:szCs w:val="24"/>
        </w:rPr>
      </w:pPr>
    </w:p>
    <w:p w14:paraId="68A2F1C8" w14:textId="77777777" w:rsidR="00A93552" w:rsidRPr="00A93552" w:rsidRDefault="00A93552" w:rsidP="00A93552">
      <w:pPr>
        <w:jc w:val="both"/>
        <w:rPr>
          <w:sz w:val="24"/>
          <w:szCs w:val="24"/>
        </w:rPr>
      </w:pPr>
    </w:p>
    <w:p w14:paraId="7C05C4F6" w14:textId="77777777" w:rsidR="00990069" w:rsidRPr="00A93552" w:rsidRDefault="00990069" w:rsidP="00A93552">
      <w:pPr>
        <w:jc w:val="both"/>
        <w:rPr>
          <w:sz w:val="24"/>
          <w:szCs w:val="24"/>
        </w:rPr>
      </w:pPr>
    </w:p>
    <w:sectPr w:rsidR="00990069" w:rsidRPr="00A93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37"/>
    <w:rsid w:val="001D3F83"/>
    <w:rsid w:val="003A4B95"/>
    <w:rsid w:val="004276DC"/>
    <w:rsid w:val="004C3165"/>
    <w:rsid w:val="005C315D"/>
    <w:rsid w:val="00613E37"/>
    <w:rsid w:val="00692DD3"/>
    <w:rsid w:val="00846768"/>
    <w:rsid w:val="008804D9"/>
    <w:rsid w:val="008D6001"/>
    <w:rsid w:val="00936229"/>
    <w:rsid w:val="00990069"/>
    <w:rsid w:val="009E5845"/>
    <w:rsid w:val="00A93552"/>
    <w:rsid w:val="00BC2278"/>
    <w:rsid w:val="00BF0478"/>
    <w:rsid w:val="00BF6814"/>
    <w:rsid w:val="00D96A6A"/>
    <w:rsid w:val="00F320A0"/>
    <w:rsid w:val="00F73CCD"/>
    <w:rsid w:val="00F93516"/>
    <w:rsid w:val="00FA2B47"/>
    <w:rsid w:val="00FE7992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5990"/>
  <w15:chartTrackingRefBased/>
  <w15:docId w15:val="{DBE8ED05-6C68-4E5D-85D3-2A99D9E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3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3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3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3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3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3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3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3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3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3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3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3E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3E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3E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3E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3E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3E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3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3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3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3E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3E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3E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3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3E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3E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3622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live/EotqV2zfXy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9</cp:revision>
  <cp:lastPrinted>2025-01-06T13:31:00Z</cp:lastPrinted>
  <dcterms:created xsi:type="dcterms:W3CDTF">2025-01-17T12:54:00Z</dcterms:created>
  <dcterms:modified xsi:type="dcterms:W3CDTF">2025-01-17T13:26:00Z</dcterms:modified>
</cp:coreProperties>
</file>